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AE" w:rsidRDefault="005D13AE" w:rsidP="00AD171E">
      <w:pPr>
        <w:pStyle w:val="1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8.4pt;margin-top:14.4pt;width:201.75pt;height:193.5pt;z-index:251657728">
            <v:imagedata r:id="rId5" o:title="logo"/>
            <w10:wrap type="square" side="right"/>
          </v:shape>
        </w:pict>
      </w:r>
      <w:r w:rsidR="00AD171E">
        <w:rPr>
          <w:rFonts w:ascii="Comic Sans MS" w:hAnsi="Comic Sans MS"/>
        </w:rPr>
        <w:t>К</w:t>
      </w:r>
      <w:r w:rsidRPr="000E2304">
        <w:rPr>
          <w:rFonts w:ascii="Comic Sans MS" w:hAnsi="Comic Sans MS" w:cs="DejaVu Sans Mono"/>
          <w:b w:val="0"/>
          <w:sz w:val="28"/>
          <w:szCs w:val="28"/>
        </w:rPr>
        <w:t>луб</w:t>
      </w:r>
      <w:r w:rsidR="00756A38">
        <w:rPr>
          <w:rFonts w:ascii="Comic Sans MS" w:hAnsi="Comic Sans MS" w:cs="DejaVu Sans Mono"/>
          <w:b w:val="0"/>
          <w:sz w:val="28"/>
          <w:szCs w:val="28"/>
        </w:rPr>
        <w:t>-ресторан</w:t>
      </w:r>
      <w:r w:rsidRPr="000E2304">
        <w:rPr>
          <w:rFonts w:ascii="Comic Sans MS" w:hAnsi="Comic Sans MS" w:cs="DejaVu Sans Mono"/>
          <w:b w:val="0"/>
          <w:sz w:val="28"/>
          <w:szCs w:val="28"/>
        </w:rPr>
        <w:t xml:space="preserve"> «Америка»</w:t>
      </w:r>
      <w:r w:rsidR="00AD171E">
        <w:rPr>
          <w:rFonts w:ascii="Comic Sans MS" w:hAnsi="Comic Sans MS" w:cs="DejaVu Sans Mono"/>
          <w:b w:val="0"/>
          <w:sz w:val="28"/>
          <w:szCs w:val="28"/>
        </w:rPr>
        <w:t xml:space="preserve"> </w:t>
      </w:r>
      <w:r w:rsidRPr="000E2304">
        <w:rPr>
          <w:rFonts w:ascii="Comic Sans MS" w:hAnsi="Comic Sans MS"/>
          <w:b w:val="0"/>
          <w:sz w:val="28"/>
          <w:szCs w:val="28"/>
        </w:rPr>
        <w:t xml:space="preserve">предлагает проведение </w:t>
      </w:r>
      <w:r>
        <w:rPr>
          <w:rFonts w:ascii="Comic Sans MS" w:hAnsi="Comic Sans MS"/>
          <w:b w:val="0"/>
          <w:sz w:val="28"/>
          <w:szCs w:val="28"/>
        </w:rPr>
        <w:t>пред</w:t>
      </w:r>
      <w:r w:rsidRPr="000E2304">
        <w:rPr>
          <w:rFonts w:ascii="Comic Sans MS" w:hAnsi="Comic Sans MS"/>
          <w:b w:val="0"/>
          <w:sz w:val="28"/>
          <w:szCs w:val="28"/>
        </w:rPr>
        <w:t>новогодних</w:t>
      </w:r>
      <w:r w:rsidR="00AD171E">
        <w:rPr>
          <w:rFonts w:ascii="Comic Sans MS" w:hAnsi="Comic Sans MS"/>
          <w:b w:val="0"/>
          <w:sz w:val="28"/>
          <w:szCs w:val="28"/>
        </w:rPr>
        <w:t xml:space="preserve"> корпоративных мероприятий: </w:t>
      </w:r>
      <w:r w:rsidRPr="000E2304">
        <w:rPr>
          <w:rFonts w:ascii="Comic Sans MS" w:hAnsi="Comic Sans MS"/>
          <w:b w:val="0"/>
          <w:sz w:val="28"/>
          <w:szCs w:val="28"/>
        </w:rPr>
        <w:t>4 зала на выбор</w:t>
      </w:r>
      <w:r w:rsidR="00AD171E">
        <w:rPr>
          <w:rFonts w:ascii="Comic Sans MS" w:hAnsi="Comic Sans MS"/>
          <w:b w:val="0"/>
          <w:sz w:val="28"/>
          <w:szCs w:val="28"/>
        </w:rPr>
        <w:t>, с</w:t>
      </w:r>
      <w:r w:rsidR="00756A38">
        <w:rPr>
          <w:rFonts w:ascii="Comic Sans MS" w:hAnsi="Comic Sans MS"/>
          <w:b w:val="0"/>
          <w:sz w:val="28"/>
          <w:szCs w:val="28"/>
        </w:rPr>
        <w:t>тильный интерьер</w:t>
      </w:r>
      <w:r w:rsidR="00AD171E">
        <w:rPr>
          <w:rFonts w:ascii="Comic Sans MS" w:hAnsi="Comic Sans MS"/>
          <w:b w:val="0"/>
          <w:sz w:val="28"/>
          <w:szCs w:val="28"/>
        </w:rPr>
        <w:t>, м</w:t>
      </w:r>
      <w:r w:rsidRPr="000E2304">
        <w:rPr>
          <w:rFonts w:ascii="Comic Sans MS" w:hAnsi="Comic Sans MS"/>
          <w:b w:val="0"/>
          <w:sz w:val="28"/>
          <w:szCs w:val="28"/>
        </w:rPr>
        <w:t>еню от 2000 рублей</w:t>
      </w:r>
      <w:r w:rsidR="00756A38">
        <w:rPr>
          <w:rFonts w:ascii="Comic Sans MS" w:hAnsi="Comic Sans MS"/>
          <w:b w:val="0"/>
          <w:sz w:val="28"/>
          <w:szCs w:val="28"/>
        </w:rPr>
        <w:t xml:space="preserve"> на гостя</w:t>
      </w:r>
      <w:r w:rsidR="00AD171E">
        <w:rPr>
          <w:rFonts w:ascii="Comic Sans MS" w:hAnsi="Comic Sans MS"/>
          <w:b w:val="0"/>
          <w:sz w:val="28"/>
          <w:szCs w:val="28"/>
        </w:rPr>
        <w:t>, р</w:t>
      </w:r>
      <w:r w:rsidRPr="000E2304">
        <w:rPr>
          <w:rFonts w:ascii="Comic Sans MS" w:hAnsi="Comic Sans MS"/>
          <w:b w:val="0"/>
          <w:sz w:val="28"/>
          <w:szCs w:val="28"/>
        </w:rPr>
        <w:t>азвлекательная программа</w:t>
      </w:r>
      <w:r w:rsidR="00AD171E">
        <w:rPr>
          <w:rFonts w:ascii="Comic Sans MS" w:hAnsi="Comic Sans MS"/>
          <w:b w:val="0"/>
          <w:sz w:val="28"/>
          <w:szCs w:val="28"/>
        </w:rPr>
        <w:t>.</w:t>
      </w:r>
      <w:r w:rsidRPr="000E2304">
        <w:rPr>
          <w:rFonts w:ascii="Comic Sans MS" w:hAnsi="Comic Sans MS"/>
          <w:b w:val="0"/>
          <w:sz w:val="28"/>
          <w:szCs w:val="28"/>
        </w:rPr>
        <w:t xml:space="preserve"> </w:t>
      </w:r>
    </w:p>
    <w:p w:rsidR="005D13AE" w:rsidRPr="000E2304" w:rsidRDefault="005D13AE" w:rsidP="005D13AE">
      <w:pPr>
        <w:ind w:left="1416" w:hanging="141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</w:p>
    <w:p w:rsidR="0015490D" w:rsidRDefault="005D13AE" w:rsidP="00AD171E">
      <w:pPr>
        <w:rPr>
          <w:rFonts w:ascii="Comic Sans MS" w:hAnsi="Comic Sans MS"/>
        </w:rPr>
      </w:pPr>
      <w:r>
        <w:t xml:space="preserve">                                           </w:t>
      </w:r>
      <w:r w:rsidR="00755E52">
        <w:t xml:space="preserve">   </w:t>
      </w:r>
    </w:p>
    <w:p w:rsidR="00584B01" w:rsidRDefault="00584B01" w:rsidP="004C46ED">
      <w:pPr>
        <w:rPr>
          <w:rFonts w:ascii="Comic Sans MS" w:hAnsi="Comic Sans MS"/>
        </w:rPr>
      </w:pPr>
    </w:p>
    <w:p w:rsidR="00B1732F" w:rsidRDefault="008326A6" w:rsidP="004C46ED">
      <w:pPr>
        <w:rPr>
          <w:rFonts w:ascii="Comic Sans MS" w:hAnsi="Comic Sans MS"/>
        </w:rPr>
      </w:pPr>
      <w:r>
        <w:rPr>
          <w:rFonts w:ascii="Comic Sans MS" w:hAnsi="Comic Sans MS"/>
        </w:rPr>
        <w:t>Примеры</w:t>
      </w:r>
      <w:r w:rsidR="004C46ED" w:rsidRPr="00AF684C">
        <w:rPr>
          <w:rFonts w:ascii="Comic Sans MS" w:hAnsi="Comic Sans MS"/>
        </w:rPr>
        <w:t xml:space="preserve"> меню банкета на </w:t>
      </w:r>
      <w:r w:rsidR="004C46ED">
        <w:rPr>
          <w:rFonts w:ascii="Comic Sans MS" w:hAnsi="Comic Sans MS"/>
        </w:rPr>
        <w:t>1</w:t>
      </w:r>
      <w:r w:rsidR="004C46ED" w:rsidRPr="00AF684C">
        <w:rPr>
          <w:rFonts w:ascii="Comic Sans MS" w:hAnsi="Comic Sans MS"/>
        </w:rPr>
        <w:t xml:space="preserve"> человек</w:t>
      </w:r>
      <w:r w:rsidR="004C46ED">
        <w:rPr>
          <w:rFonts w:ascii="Comic Sans MS" w:hAnsi="Comic Sans MS"/>
        </w:rPr>
        <w:t>а</w:t>
      </w:r>
      <w:r w:rsidR="004C46ED" w:rsidRPr="00AF684C">
        <w:rPr>
          <w:rFonts w:ascii="Comic Sans MS" w:hAnsi="Comic Sans MS"/>
        </w:rPr>
        <w:t>:</w:t>
      </w:r>
    </w:p>
    <w:p w:rsidR="009C4B5C" w:rsidRPr="00B1732F" w:rsidRDefault="00B1732F" w:rsidP="004C46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2677EE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9C4B5C">
        <w:rPr>
          <w:rFonts w:ascii="Arial" w:hAnsi="Arial" w:cs="Arial"/>
          <w:b/>
          <w:bCs/>
          <w:i/>
          <w:iCs/>
          <w:sz w:val="28"/>
          <w:szCs w:val="28"/>
        </w:rPr>
        <w:t xml:space="preserve">1 вариант </w:t>
      </w:r>
    </w:p>
    <w:tbl>
      <w:tblPr>
        <w:tblpPr w:leftFromText="180" w:rightFromText="180" w:vertAnchor="text" w:horzAnchor="margin" w:tblpY="104"/>
        <w:tblW w:w="15428" w:type="dxa"/>
        <w:tblLook w:val="0000" w:firstRow="0" w:lastRow="0" w:firstColumn="0" w:lastColumn="0" w:noHBand="0" w:noVBand="0"/>
      </w:tblPr>
      <w:tblGrid>
        <w:gridCol w:w="7848"/>
        <w:gridCol w:w="5688"/>
        <w:gridCol w:w="1892"/>
      </w:tblGrid>
      <w:tr w:rsidR="00C46F4F" w:rsidTr="00C46F4F">
        <w:trPr>
          <w:trHeight w:val="36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7446" w:type="dxa"/>
              <w:tblLook w:val="0000" w:firstRow="0" w:lastRow="0" w:firstColumn="0" w:lastColumn="0" w:noHBand="0" w:noVBand="0"/>
            </w:tblPr>
            <w:tblGrid>
              <w:gridCol w:w="440"/>
              <w:gridCol w:w="5980"/>
              <w:gridCol w:w="1212"/>
            </w:tblGrid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515783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Тарелка </w:t>
                  </w:r>
                  <w:r w:rsidR="00C46F4F"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C46F4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мясн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ая</w:t>
                  </w:r>
                  <w:proofErr w:type="gramEnd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C46F4F" w:rsidTr="00C46F4F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Язык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говяжий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буженина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ветчина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колбаса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т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>/</w:t>
                  </w:r>
                  <w:r>
                    <w:rPr>
                      <w:b/>
                      <w:bCs/>
                      <w:i/>
                      <w:iCs/>
                    </w:rPr>
                    <w:t>к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>,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карбонат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подается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с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хреном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и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горчицей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Рулет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из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судака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Pr="00515783" w:rsidRDefault="00C46F4F">
                  <w:pPr>
                    <w:framePr w:hSpace="180" w:wrap="around" w:vAnchor="text" w:hAnchor="margin" w:y="104"/>
                    <w:rPr>
                      <w:rFonts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Филе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куры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со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сладким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перцем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515783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чесночно-</w:t>
                  </w:r>
                  <w:r w:rsidR="00C46F4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ореховом</w:t>
                  </w:r>
                  <w:r w:rsidR="00C46F4F"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C46F4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соусе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Рулетики</w:t>
                  </w:r>
                  <w:proofErr w:type="spellEnd"/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из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баклажан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пикантным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сыром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Pr="00C46F4F" w:rsidRDefault="00C46F4F">
                  <w:pPr>
                    <w:framePr w:hSpace="180" w:wrap="around" w:vAnchor="text" w:hAnchor="margin" w:y="104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Овощная мозаика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Салат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"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Цезарь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"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курицей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100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Селедочка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заморская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под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русской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шубкой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100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Салат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"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Дядя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Боб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100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Ветчина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сыр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фасоль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помидоры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</w:rPr>
                    <w:t>огурцы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маринованные</w:t>
                  </w:r>
                </w:p>
              </w:tc>
            </w:tr>
            <w:tr w:rsidR="00C46F4F" w:rsidTr="00C46F4F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Pr="00C46F4F" w:rsidRDefault="00C46F4F">
                  <w:pPr>
                    <w:framePr w:hSpace="180" w:wrap="around" w:vAnchor="text" w:hAnchor="margin" w:y="104"/>
                    <w:rPr>
                      <w:rFonts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Филе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цыпленка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фаршированное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креветками</w:t>
                  </w:r>
                  <w:r>
                    <w:rPr>
                      <w:rFonts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0"/>
                      <w:szCs w:val="20"/>
                    </w:rPr>
                    <w:t>180/100/30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запеченое</w:t>
                  </w:r>
                  <w:proofErr w:type="spellEnd"/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под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сыром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моцарелла</w:t>
                  </w:r>
                  <w:proofErr w:type="spellEnd"/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брусничным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соусом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Подается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с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картофелем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айдахо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Хлебная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корзинка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P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 w:rsidRPr="00C46F4F"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 xml:space="preserve"> 1/90</w:t>
                  </w: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</w:rPr>
                  </w:pPr>
                </w:p>
              </w:tc>
            </w:tr>
            <w:tr w:rsidR="00C46F4F" w:rsidTr="00C46F4F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rPr>
                      <w:rFonts w:ascii="Imprint MT Shadow" w:hAnsi="Imprint MT Shadow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Фруктовая</w:t>
                  </w:r>
                  <w:r>
                    <w:rPr>
                      <w:rFonts w:ascii="Imprint MT Shadow" w:hAnsi="Imprint MT Shadow" w:cs="Imprint MT Shad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тарелка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6F4F" w:rsidRDefault="00C46F4F">
                  <w:pPr>
                    <w:framePr w:hSpace="180" w:wrap="around" w:vAnchor="text" w:hAnchor="margin" w:y="104"/>
                    <w:jc w:val="center"/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Imprint MT Shadow" w:hAnsi="Imprint MT Shadow" w:cs="Arial"/>
                      <w:b/>
                      <w:bCs/>
                      <w:i/>
                      <w:iCs/>
                    </w:rPr>
                    <w:t>1/200</w:t>
                  </w:r>
                </w:p>
              </w:tc>
            </w:tr>
          </w:tbl>
          <w:p w:rsidR="00C46F4F" w:rsidRDefault="00C46F4F" w:rsidP="009C4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F4F" w:rsidRDefault="00C46F4F" w:rsidP="009C4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F4F" w:rsidRDefault="00C46F4F" w:rsidP="009C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proofErr w:type="spellStart"/>
            <w:proofErr w:type="gramStart"/>
            <w:r>
              <w:rPr>
                <w:sz w:val="28"/>
                <w:szCs w:val="28"/>
              </w:rPr>
              <w:t>во,гр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46F4F" w:rsidTr="00C46F4F">
        <w:trPr>
          <w:trHeight w:val="375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2B1D83" w:rsidRDefault="00B6797E" w:rsidP="00C46F4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i/>
                <w:sz w:val="28"/>
                <w:szCs w:val="28"/>
              </w:rPr>
              <w:t>Итого</w:t>
            </w:r>
            <w:r w:rsidR="00C46F4F">
              <w:rPr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C46F4F">
              <w:rPr>
                <w:b/>
                <w:i/>
                <w:sz w:val="28"/>
                <w:szCs w:val="28"/>
              </w:rPr>
              <w:t xml:space="preserve"> </w:t>
            </w:r>
            <w:r w:rsidR="00C46F4F" w:rsidRPr="00B27761">
              <w:rPr>
                <w:rFonts w:ascii="Imprint MT Shadow" w:hAnsi="Imprint MT Shadow"/>
                <w:b/>
                <w:i/>
                <w:sz w:val="28"/>
                <w:szCs w:val="28"/>
              </w:rPr>
              <w:t xml:space="preserve">2000 </w:t>
            </w:r>
            <w:proofErr w:type="spellStart"/>
            <w:r w:rsidR="00C46F4F" w:rsidRPr="00B27761">
              <w:rPr>
                <w:b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 w:rsidP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 w:rsidP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</w:tbl>
    <w:p w:rsidR="006C240B" w:rsidRDefault="006C240B" w:rsidP="009C4B5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C4B5C" w:rsidRDefault="006C240B" w:rsidP="009C4B5C">
      <w:pPr>
        <w:rPr>
          <w:rFonts w:ascii="Comic Sans MS" w:hAnsi="Comic Sans M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</w:t>
      </w:r>
      <w:r w:rsidR="009C4B5C">
        <w:rPr>
          <w:rFonts w:ascii="Arial" w:hAnsi="Arial" w:cs="Arial"/>
          <w:b/>
          <w:bCs/>
          <w:i/>
          <w:iCs/>
          <w:sz w:val="28"/>
          <w:szCs w:val="28"/>
        </w:rPr>
        <w:t>2 вариант</w:t>
      </w:r>
      <w:r w:rsidR="009C4B5C">
        <w:rPr>
          <w:rFonts w:ascii="Comic Sans MS" w:hAnsi="Comic Sans MS"/>
        </w:rPr>
        <w:t xml:space="preserve"> </w:t>
      </w:r>
    </w:p>
    <w:p w:rsidR="008326A6" w:rsidRPr="009C4B5C" w:rsidRDefault="008326A6" w:rsidP="009C4B5C">
      <w:pPr>
        <w:rPr>
          <w:rFonts w:ascii="Comic Sans MS" w:hAnsi="Comic Sans MS"/>
        </w:rPr>
      </w:pPr>
    </w:p>
    <w:tbl>
      <w:tblPr>
        <w:tblW w:w="8659" w:type="dxa"/>
        <w:tblInd w:w="93" w:type="dxa"/>
        <w:tblLook w:val="0000" w:firstRow="0" w:lastRow="0" w:firstColumn="0" w:lastColumn="0" w:noHBand="0" w:noVBand="0"/>
      </w:tblPr>
      <w:tblGrid>
        <w:gridCol w:w="474"/>
        <w:gridCol w:w="66"/>
        <w:gridCol w:w="99"/>
        <w:gridCol w:w="21"/>
        <w:gridCol w:w="100"/>
        <w:gridCol w:w="5679"/>
        <w:gridCol w:w="141"/>
        <w:gridCol w:w="79"/>
        <w:gridCol w:w="41"/>
        <w:gridCol w:w="182"/>
        <w:gridCol w:w="1053"/>
        <w:gridCol w:w="211"/>
        <w:gridCol w:w="166"/>
        <w:gridCol w:w="263"/>
        <w:gridCol w:w="84"/>
      </w:tblGrid>
      <w:tr w:rsidR="009C4B5C" w:rsidTr="00B27761">
        <w:trPr>
          <w:trHeight w:val="333"/>
        </w:trPr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B5C" w:rsidRDefault="009C4B5C" w:rsidP="00975679">
            <w:r>
              <w:t>№ п/п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B5C" w:rsidRDefault="009C4B5C" w:rsidP="0097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БЛЮД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B5C" w:rsidRDefault="009C4B5C" w:rsidP="0097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proofErr w:type="spellStart"/>
            <w:proofErr w:type="gramStart"/>
            <w:r>
              <w:rPr>
                <w:sz w:val="28"/>
                <w:szCs w:val="28"/>
              </w:rPr>
              <w:t>во,гр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46F4F" w:rsidTr="00B27761">
        <w:trPr>
          <w:trHeight w:val="80"/>
        </w:trPr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Сочная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буженина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черносливом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чесноком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C46F4F" w:rsidTr="00515783">
        <w:trPr>
          <w:gridAfter w:val="1"/>
          <w:wAfter w:w="84" w:type="dxa"/>
          <w:trHeight w:val="274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8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Рулет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говядины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черносливом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Витки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лосося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шеф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посола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фаршированные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сыром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фета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красной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икрой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515783" w:rsidRDefault="0051578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Бабушкино лукошко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515783">
            <w:pPr>
              <w:rPr>
                <w:rFonts w:cs="Arial"/>
                <w:b/>
                <w:bCs/>
                <w:i/>
                <w:iCs/>
              </w:rPr>
            </w:pPr>
            <w:r w:rsidRPr="00515783">
              <w:rPr>
                <w:rFonts w:cs="Arial"/>
                <w:b/>
                <w:bCs/>
                <w:i/>
                <w:iCs/>
              </w:rPr>
              <w:t>Огурцы соленые, черемша, квашеная капуста, чеснок маринованный</w:t>
            </w:r>
          </w:p>
          <w:p w:rsidR="00515783" w:rsidRPr="00515783" w:rsidRDefault="00515783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Микс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маринованных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овощей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Охотничий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Язык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колбаса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ветчина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бекон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огурец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соленый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картофель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помидоры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майонез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маслины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 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 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Заморский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Тунец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яблоки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лук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красный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фасоль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консервированная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лимона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майонез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Фермер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C46F4F" w:rsidTr="00B27761">
        <w:trPr>
          <w:gridAfter w:val="1"/>
          <w:wAfter w:w="84" w:type="dxa"/>
          <w:trHeight w:val="40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Куриное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филе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корень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сельдерея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картофель</w:t>
            </w:r>
            <w:proofErr w:type="spellEnd"/>
            <w:proofErr w:type="gramEnd"/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бекон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10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яйцо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зеленый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горошек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чеснок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Судак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белом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вине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картофельным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крокетом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  <w:t>130/150/50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Хлебная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корзинка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C46F4F" w:rsidRDefault="00C46F4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 xml:space="preserve"> 1/</w:t>
            </w:r>
            <w:r w:rsidRPr="00C46F4F">
              <w:rPr>
                <w:rFonts w:ascii="Imprint MT Shadow" w:hAnsi="Imprint MT Shadow" w:cs="Arial"/>
                <w:b/>
                <w:bCs/>
                <w:i/>
                <w:iCs/>
              </w:rPr>
              <w:t>90</w:t>
            </w: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Фруктовая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тарелка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1/200</w:t>
            </w: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Мороженое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ассорти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150/30</w:t>
            </w:r>
          </w:p>
        </w:tc>
      </w:tr>
      <w:tr w:rsidR="00C46F4F" w:rsidTr="00B27761">
        <w:trPr>
          <w:gridAfter w:val="1"/>
          <w:wAfter w:w="84" w:type="dxa"/>
          <w:trHeight w:val="222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сладкой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корзиночке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сиропом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выбор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C46F4F" w:rsidRPr="00C46F4F" w:rsidTr="00B27761">
        <w:trPr>
          <w:gridAfter w:val="1"/>
          <w:wAfter w:w="84" w:type="dxa"/>
          <w:trHeight w:val="474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F4F" w:rsidRDefault="00C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C46F4F" w:rsidRDefault="00C46F4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cs="Imprint MT Shadow"/>
                <w:b/>
                <w:bCs/>
                <w:i/>
                <w:iCs/>
                <w:sz w:val="28"/>
                <w:szCs w:val="28"/>
              </w:rPr>
              <w:t xml:space="preserve">   </w:t>
            </w:r>
            <w:proofErr w:type="gramEnd"/>
            <w:r>
              <w:rPr>
                <w:rFonts w:cs="Imprint MT Shadow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B27761" w:rsidRDefault="00C46F4F">
            <w:pPr>
              <w:rPr>
                <w:rFonts w:ascii="Imprint MT Shadow" w:hAnsi="Imprint MT Shadow" w:cs="Arial CYR"/>
                <w:b/>
                <w:i/>
                <w:iCs/>
                <w:sz w:val="28"/>
                <w:szCs w:val="28"/>
              </w:rPr>
            </w:pPr>
            <w:r w:rsidRPr="00B27761">
              <w:rPr>
                <w:rFonts w:ascii="Imprint MT Shadow" w:hAnsi="Imprint MT Shadow" w:cs="Arial CYR"/>
                <w:b/>
                <w:i/>
                <w:iCs/>
                <w:sz w:val="28"/>
                <w:szCs w:val="28"/>
              </w:rPr>
              <w:t xml:space="preserve">2500 </w:t>
            </w:r>
            <w:proofErr w:type="spellStart"/>
            <w:r w:rsidRPr="00B27761">
              <w:rPr>
                <w:rFonts w:ascii="Arial CYR" w:hAnsi="Arial CYR" w:cs="Arial CYR"/>
                <w:b/>
                <w:i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C46F4F" w:rsidTr="00B27761">
        <w:trPr>
          <w:gridAfter w:val="1"/>
          <w:wAfter w:w="84" w:type="dxa"/>
          <w:trHeight w:val="375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 w:rsidP="0097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 w:rsidP="00975679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9C4B5C" w:rsidRDefault="00C46F4F" w:rsidP="00975679">
            <w:pPr>
              <w:rPr>
                <w:rFonts w:cs="Arial"/>
                <w:i/>
                <w:iCs/>
              </w:rPr>
            </w:pPr>
          </w:p>
        </w:tc>
      </w:tr>
      <w:tr w:rsidR="00C46F4F" w:rsidTr="00B27761">
        <w:trPr>
          <w:gridAfter w:val="1"/>
          <w:wAfter w:w="84" w:type="dxa"/>
          <w:trHeight w:val="649"/>
        </w:trPr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 w:rsidP="0097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Default="00C46F4F" w:rsidP="00975679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C46F4F" w:rsidRDefault="00C46F4F" w:rsidP="00C46F4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                          3 вариант</w:t>
            </w:r>
          </w:p>
          <w:p w:rsidR="00C46F4F" w:rsidRPr="00C46F4F" w:rsidRDefault="00C46F4F" w:rsidP="00975679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F4F" w:rsidRPr="009C4B5C" w:rsidRDefault="00C46F4F" w:rsidP="00975679">
            <w:pPr>
              <w:rPr>
                <w:rFonts w:cs="Arial"/>
                <w:i/>
                <w:iCs/>
              </w:rPr>
            </w:pPr>
          </w:p>
        </w:tc>
      </w:tr>
      <w:tr w:rsidR="002B1D83" w:rsidTr="00B27761">
        <w:trPr>
          <w:gridAfter w:val="2"/>
          <w:wAfter w:w="347" w:type="dxa"/>
          <w:trHeight w:val="80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D83" w:rsidRDefault="002B1D83" w:rsidP="00975679">
            <w:r>
              <w:t>№ п/п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D83" w:rsidRDefault="002B1D83" w:rsidP="0097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БЛЮД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D83" w:rsidRDefault="002B1D83" w:rsidP="0097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proofErr w:type="spellStart"/>
            <w:proofErr w:type="gramStart"/>
            <w:r>
              <w:rPr>
                <w:sz w:val="28"/>
                <w:szCs w:val="28"/>
              </w:rPr>
              <w:t>во,гр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4A5553" w:rsidTr="00B27761">
        <w:trPr>
          <w:gridAfter w:val="3"/>
          <w:wAfter w:w="513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515783" w:rsidRDefault="0051578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Фаршированные роллы из языка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3"/>
          <w:wAfter w:w="513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Мусс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розовых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креветок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3"/>
          <w:wAfter w:w="513" w:type="dxa"/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шотах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Красная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икра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тарталетках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или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30</w:t>
            </w:r>
          </w:p>
        </w:tc>
      </w:tr>
      <w:tr w:rsidR="004A5553" w:rsidTr="00B27761">
        <w:trPr>
          <w:gridAfter w:val="3"/>
          <w:wAfter w:w="513" w:type="dxa"/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икорницах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льду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3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Сырная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тарелка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3"/>
          <w:wAfter w:w="513" w:type="dxa"/>
          <w:trHeight w:val="3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Пармезан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чеддер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эмменталь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моцарелла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4A5553" w:rsidRDefault="0027549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="004A5553">
              <w:rPr>
                <w:b/>
                <w:bCs/>
                <w:i/>
                <w:iCs/>
                <w:sz w:val="28"/>
                <w:szCs w:val="28"/>
              </w:rPr>
              <w:t xml:space="preserve">омидорки </w:t>
            </w:r>
            <w:proofErr w:type="spellStart"/>
            <w:r w:rsidR="004A5553">
              <w:rPr>
                <w:b/>
                <w:bCs/>
                <w:i/>
                <w:iCs/>
                <w:sz w:val="28"/>
                <w:szCs w:val="28"/>
              </w:rPr>
              <w:t>конкассе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с грибным муссом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Рулетики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баклажан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помидорами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3"/>
          <w:wAfter w:w="513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запеченные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сыром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моцарелла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Оливье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"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семгой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Дюссельдорф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4A5553" w:rsidTr="00B27761">
        <w:trPr>
          <w:gridAfter w:val="3"/>
          <w:wAfter w:w="513" w:type="dxa"/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Копченое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куриное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филе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ананас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сыр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камамбер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персики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конс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миндаль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proofErr w:type="gramStart"/>
            <w:r>
              <w:rPr>
                <w:b/>
                <w:bCs/>
                <w:i/>
                <w:iCs/>
              </w:rPr>
              <w:t>мята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,</w:t>
            </w:r>
            <w:proofErr w:type="gramEnd"/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мед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коньяк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Смак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4A5553" w:rsidTr="00B27761">
        <w:trPr>
          <w:gridAfter w:val="3"/>
          <w:wAfter w:w="513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Куриное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филе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яйцо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лук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красный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морковь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по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корейски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</w:tr>
      <w:tr w:rsidR="004A5553" w:rsidTr="00B27761">
        <w:trPr>
          <w:gridAfter w:val="3"/>
          <w:wAfter w:w="513" w:type="dxa"/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майонез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3"/>
          <w:wAfter w:w="513" w:type="dxa"/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Говядина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szCs w:val="28"/>
              </w:rPr>
              <w:t>фаршированная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грибами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  <w:t>150/120/30</w:t>
            </w:r>
          </w:p>
        </w:tc>
      </w:tr>
      <w:tr w:rsidR="004A5553" w:rsidTr="00B27761">
        <w:trPr>
          <w:gridAfter w:val="3"/>
          <w:wAfter w:w="513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обжаренная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гранатовом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соусе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5553" w:rsidTr="00B27761">
        <w:trPr>
          <w:gridAfter w:val="3"/>
          <w:wAfter w:w="513" w:type="dxa"/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Гарнируется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цикорием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перцем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болгарским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зеленым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горошком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картофелем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айдахо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соусом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Демиглясс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Хлебная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корзинка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4A5553" w:rsidRDefault="004A5553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 xml:space="preserve"> 1/</w:t>
            </w:r>
            <w:r w:rsidRPr="004A5553">
              <w:rPr>
                <w:rFonts w:ascii="Imprint MT Shadow" w:hAnsi="Imprint MT Shadow" w:cs="Arial"/>
                <w:b/>
                <w:bCs/>
                <w:i/>
                <w:iCs/>
              </w:rPr>
              <w:t>90</w:t>
            </w: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Фруктовая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тарелка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1/200</w:t>
            </w: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Тирамису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135/50</w:t>
            </w:r>
          </w:p>
        </w:tc>
      </w:tr>
      <w:tr w:rsidR="004A5553" w:rsidTr="00B27761">
        <w:trPr>
          <w:gridAfter w:val="3"/>
          <w:wAfter w:w="513" w:type="dxa"/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любым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сладким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соусом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выбор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3"/>
          <w:wAfter w:w="513" w:type="dxa"/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сливками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свежей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мятой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Кофе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чай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выбор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1/150</w:t>
            </w:r>
          </w:p>
        </w:tc>
      </w:tr>
      <w:tr w:rsidR="004A5553" w:rsidTr="00B27761">
        <w:trPr>
          <w:gridAfter w:val="3"/>
          <w:wAfter w:w="513" w:type="dxa"/>
          <w:trHeight w:val="2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4A5553" w:rsidRP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B27761" w:rsidRDefault="004A5553">
            <w:pPr>
              <w:rPr>
                <w:rFonts w:ascii="Imprint MT Shadow" w:hAnsi="Imprint MT Shadow" w:cs="Arial CYR"/>
                <w:b/>
                <w:i/>
                <w:iCs/>
                <w:sz w:val="28"/>
                <w:szCs w:val="28"/>
              </w:rPr>
            </w:pPr>
            <w:r w:rsidRPr="00B27761">
              <w:rPr>
                <w:rFonts w:ascii="Imprint MT Shadow" w:hAnsi="Imprint MT Shadow" w:cs="Arial CYR"/>
                <w:b/>
                <w:i/>
                <w:iCs/>
                <w:sz w:val="28"/>
                <w:szCs w:val="28"/>
              </w:rPr>
              <w:t xml:space="preserve">3000 </w:t>
            </w:r>
            <w:proofErr w:type="spellStart"/>
            <w:r w:rsidRPr="00B27761">
              <w:rPr>
                <w:rFonts w:ascii="Arial CYR" w:hAnsi="Arial CYR" w:cs="Arial CYR"/>
                <w:b/>
                <w:i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4A5553" w:rsidRPr="004A5553" w:rsidTr="00B27761">
        <w:trPr>
          <w:gridAfter w:val="3"/>
          <w:wAfter w:w="513" w:type="dxa"/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553" w:rsidRDefault="004A5553" w:rsidP="004A555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                              </w:t>
            </w:r>
          </w:p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A5553" w:rsidRDefault="004A555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A5553" w:rsidRDefault="004A555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A5553" w:rsidRPr="004A5553" w:rsidRDefault="004A555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 вариант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4A5553" w:rsidRDefault="004A5553">
            <w:pPr>
              <w:rPr>
                <w:rFonts w:ascii="Imprint MT Shadow" w:hAnsi="Imprint MT Shadow" w:cs="Arial CYR"/>
                <w:b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6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53" w:rsidRDefault="004A5553">
            <w:r>
              <w:t>№ п/п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53" w:rsidRDefault="004A5553">
            <w:pPr>
              <w:jc w:val="center"/>
              <w:rPr>
                <w:rFonts w:ascii="Imprint MT Shadow" w:hAnsi="Imprint MT Shadow" w:cs="Arial"/>
              </w:rPr>
            </w:pPr>
            <w:r>
              <w:t>НАИМЕНОВАНИЕ</w:t>
            </w:r>
            <w:r>
              <w:rPr>
                <w:rFonts w:ascii="Imprint MT Shadow" w:hAnsi="Imprint MT Shadow" w:cs="Imprint MT Shadow"/>
              </w:rPr>
              <w:t xml:space="preserve">       </w:t>
            </w:r>
            <w:r>
              <w:t>БЛЮД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53" w:rsidRDefault="004A5553">
            <w:pPr>
              <w:jc w:val="center"/>
            </w:pPr>
            <w:r>
              <w:t>Кол-</w:t>
            </w:r>
            <w:proofErr w:type="spellStart"/>
            <w:proofErr w:type="gramStart"/>
            <w:r>
              <w:t>во,гр</w:t>
            </w:r>
            <w:proofErr w:type="spellEnd"/>
            <w:r>
              <w:t>.</w:t>
            </w:r>
            <w:proofErr w:type="gramEnd"/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 w:rsidP="004A5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27549B" w:rsidRDefault="0027549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Тарелка мясная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27549B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Язык говяжий, буженина, ветчина, колбаса т/к,</w:t>
            </w:r>
          </w:p>
          <w:p w:rsidR="0027549B" w:rsidRDefault="0027549B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карбонад, подается с хреном и горчицей</w:t>
            </w:r>
          </w:p>
          <w:p w:rsidR="0027549B" w:rsidRPr="0027549B" w:rsidRDefault="0027549B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Традиционный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куриный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рулет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абрикосом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4"/>
          <w:wAfter w:w="724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Пикантная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селедочка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маринованным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луком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4A5553" w:rsidRDefault="004A5553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Бабушкино лукошко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27549B">
            <w:pPr>
              <w:rPr>
                <w:rFonts w:cs="Arial"/>
                <w:b/>
                <w:bCs/>
                <w:i/>
                <w:iCs/>
              </w:rPr>
            </w:pPr>
            <w:r w:rsidRPr="00515783">
              <w:rPr>
                <w:rFonts w:cs="Arial"/>
                <w:b/>
                <w:bCs/>
                <w:i/>
                <w:iCs/>
              </w:rPr>
              <w:t>Огурцы соленые, черемша, квашеная капуста, чеснок маринованный</w:t>
            </w:r>
          </w:p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Pr="004A5553" w:rsidRDefault="0027549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Лодочки из болгарского перца с сырным муссом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Мечта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"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Говядина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помидоры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перец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болгарский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сыр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Нежность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Филе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белой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рыбы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яйцо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лук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сыр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рис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маслины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Княжеский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Опята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маринованные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ветчина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сыр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помидоры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свежие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яйцо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Традиционная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котлета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>киевски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  <w:t>1/130/150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Хлебная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корзинка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Pr="004A5553" w:rsidRDefault="004A5553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 xml:space="preserve"> 1/</w:t>
            </w:r>
            <w:r w:rsidRPr="004A5553">
              <w:rPr>
                <w:rFonts w:ascii="Imprint MT Shadow" w:hAnsi="Imprint MT Shadow" w:cs="Arial"/>
                <w:b/>
                <w:bCs/>
                <w:i/>
                <w:iCs/>
              </w:rPr>
              <w:t>90</w:t>
            </w: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4A5553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Фруктовая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тарелка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553" w:rsidRDefault="004A555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1/200</w:t>
            </w:r>
          </w:p>
        </w:tc>
      </w:tr>
      <w:tr w:rsidR="00B27761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b/>
                <w:bCs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B27761" w:rsidTr="00B27761">
        <w:trPr>
          <w:gridAfter w:val="4"/>
          <w:wAfter w:w="724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B27761" w:rsidRDefault="00B27761" w:rsidP="00F443B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Водка 0,25 (Русский стандарт, Царская)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B27761" w:rsidRDefault="00B27761" w:rsidP="00B27761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  </w:t>
            </w:r>
            <w:r w:rsidRPr="00B27761">
              <w:rPr>
                <w:rFonts w:ascii="Imprint MT Shadow" w:hAnsi="Imprint MT Shadow" w:cs="Arial"/>
                <w:b/>
                <w:bCs/>
                <w:i/>
                <w:iCs/>
              </w:rPr>
              <w:t>1/250</w:t>
            </w:r>
          </w:p>
        </w:tc>
      </w:tr>
      <w:tr w:rsidR="00B27761" w:rsidTr="00B27761">
        <w:trPr>
          <w:gridAfter w:val="2"/>
          <w:wAfter w:w="347" w:type="dxa"/>
          <w:trHeight w:val="301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B27761" w:rsidRDefault="00B27761" w:rsidP="00F443BF">
            <w:pPr>
              <w:rPr>
                <w:rFonts w:ascii="Imprint MT Shadow" w:hAnsi="Imprint MT Shadow"/>
                <w:b/>
                <w:bCs/>
                <w:i/>
                <w:iCs/>
                <w:sz w:val="28"/>
                <w:szCs w:val="28"/>
              </w:rPr>
            </w:pPr>
            <w:r w:rsidRPr="00B27761">
              <w:rPr>
                <w:b/>
                <w:bCs/>
                <w:i/>
                <w:iCs/>
                <w:sz w:val="28"/>
                <w:szCs w:val="28"/>
              </w:rPr>
              <w:t>или</w:t>
            </w:r>
            <w:r w:rsidRPr="00B27761">
              <w:rPr>
                <w:rFonts w:ascii="Imprint MT Shadow" w:hAnsi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7761">
              <w:rPr>
                <w:b/>
                <w:bCs/>
                <w:i/>
                <w:iCs/>
                <w:sz w:val="28"/>
                <w:szCs w:val="28"/>
              </w:rPr>
              <w:t>вино</w:t>
            </w:r>
            <w:r w:rsidRPr="00B27761">
              <w:rPr>
                <w:rFonts w:ascii="Imprint MT Shadow" w:hAnsi="Imprint MT Shadow"/>
                <w:b/>
                <w:bCs/>
                <w:i/>
                <w:iCs/>
                <w:sz w:val="28"/>
                <w:szCs w:val="28"/>
              </w:rPr>
              <w:t xml:space="preserve"> 0,375 (</w:t>
            </w:r>
            <w:r w:rsidRPr="00B27761">
              <w:rPr>
                <w:b/>
                <w:bCs/>
                <w:i/>
                <w:iCs/>
                <w:sz w:val="28"/>
                <w:szCs w:val="28"/>
              </w:rPr>
              <w:t>Испания</w:t>
            </w:r>
            <w:r w:rsidRPr="00B27761">
              <w:rPr>
                <w:rFonts w:ascii="Imprint MT Shadow" w:hAnsi="Imprint MT Shadow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B27761">
              <w:rPr>
                <w:b/>
                <w:bCs/>
                <w:i/>
                <w:iCs/>
                <w:sz w:val="28"/>
                <w:szCs w:val="28"/>
              </w:rPr>
              <w:t>Франция</w:t>
            </w:r>
            <w:r w:rsidRPr="00B27761">
              <w:rPr>
                <w:rFonts w:ascii="Imprint MT Shadow" w:hAnsi="Imprint MT Shadow"/>
                <w:b/>
                <w:bCs/>
                <w:i/>
                <w:iCs/>
                <w:sz w:val="28"/>
                <w:szCs w:val="28"/>
              </w:rPr>
              <w:t xml:space="preserve">)   </w:t>
            </w:r>
            <w:proofErr w:type="gramEnd"/>
            <w:r w:rsidRPr="00B27761">
              <w:rPr>
                <w:rFonts w:ascii="Imprint MT Shadow" w:hAnsi="Imprint MT Shadow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B27761" w:rsidRDefault="00B27761" w:rsidP="00B2776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      </w:t>
            </w:r>
            <w:r w:rsidRPr="00B27761">
              <w:rPr>
                <w:rFonts w:ascii="Imprint MT Shadow" w:hAnsi="Imprint MT Shadow" w:cs="Arial"/>
                <w:b/>
                <w:bCs/>
                <w:i/>
              </w:rPr>
              <w:t>1/375</w:t>
            </w:r>
          </w:p>
        </w:tc>
      </w:tr>
      <w:tr w:rsidR="00B27761" w:rsidTr="00B27761">
        <w:trPr>
          <w:gridAfter w:val="2"/>
          <w:wAfter w:w="347" w:type="dxa"/>
          <w:trHeight w:val="104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27761" w:rsidRPr="00324F2E" w:rsidRDefault="00B27761" w:rsidP="00F443B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Морс (сок, лимонад, мин.вода)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B27761" w:rsidRDefault="00B27761" w:rsidP="00B27761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      </w:t>
            </w:r>
            <w:r w:rsidRPr="00B27761">
              <w:rPr>
                <w:rFonts w:ascii="Imprint MT Shadow" w:hAnsi="Imprint MT Shadow" w:cs="Arial"/>
                <w:b/>
                <w:bCs/>
                <w:i/>
                <w:iCs/>
              </w:rPr>
              <w:t>1/600</w:t>
            </w:r>
          </w:p>
        </w:tc>
      </w:tr>
      <w:tr w:rsidR="00B27761" w:rsidTr="00B27761">
        <w:trPr>
          <w:gridAfter w:val="2"/>
          <w:wAfter w:w="347" w:type="dxa"/>
          <w:trHeight w:val="104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0012FD" w:rsidRDefault="00B27761" w:rsidP="00F443BF">
            <w:pPr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B27761" w:rsidTr="00B27761">
        <w:trPr>
          <w:gridAfter w:val="2"/>
          <w:wAfter w:w="347" w:type="dxa"/>
          <w:trHeight w:val="317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27761" w:rsidTr="00B27761">
        <w:trPr>
          <w:gridAfter w:val="2"/>
          <w:wAfter w:w="347" w:type="dxa"/>
          <w:trHeight w:val="120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  <w: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2B1D83" w:rsidRDefault="00B27761" w:rsidP="00F443BF">
            <w:pPr>
              <w:rPr>
                <w:rFonts w:ascii="Imprint MT Shadow" w:hAnsi="Imprint MT Shadow" w:cs="Arial"/>
                <w:i/>
                <w:iCs/>
              </w:rPr>
            </w:pPr>
            <w:r w:rsidRPr="00B27761"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  <w:t xml:space="preserve">  3000</w:t>
            </w:r>
            <w:r w:rsidRPr="002B1D83"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1D83">
              <w:rPr>
                <w:rFonts w:cs="Arial"/>
                <w:b/>
                <w:bCs/>
                <w:i/>
                <w:iCs/>
                <w:sz w:val="28"/>
                <w:szCs w:val="28"/>
              </w:rPr>
              <w:t>руб</w:t>
            </w:r>
            <w:r w:rsidRPr="002B1D83"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B27761" w:rsidTr="00B27761">
        <w:trPr>
          <w:gridAfter w:val="2"/>
          <w:wAfter w:w="347" w:type="dxa"/>
          <w:trHeight w:val="296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B27761" w:rsidTr="00B27761">
        <w:trPr>
          <w:gridAfter w:val="2"/>
          <w:wAfter w:w="347" w:type="dxa"/>
          <w:trHeight w:val="80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27761" w:rsidTr="00B27761">
        <w:trPr>
          <w:gridAfter w:val="2"/>
          <w:wAfter w:w="347" w:type="dxa"/>
          <w:trHeight w:val="260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B27761" w:rsidTr="00B27761">
        <w:trPr>
          <w:gridAfter w:val="2"/>
          <w:wAfter w:w="347" w:type="dxa"/>
          <w:trHeight w:val="242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27761" w:rsidTr="00B27761">
        <w:trPr>
          <w:gridAfter w:val="2"/>
          <w:wAfter w:w="347" w:type="dxa"/>
          <w:trHeight w:val="37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Default="00B27761" w:rsidP="00F443BF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761" w:rsidRPr="002B1D83" w:rsidRDefault="00B27761" w:rsidP="00F443BF">
            <w:pPr>
              <w:rPr>
                <w:rFonts w:ascii="Imprint MT Shadow" w:hAnsi="Imprint MT Shadow" w:cs="Arial"/>
                <w:i/>
                <w:iCs/>
              </w:rPr>
            </w:pPr>
          </w:p>
        </w:tc>
      </w:tr>
    </w:tbl>
    <w:p w:rsidR="00676D8C" w:rsidRDefault="00676D8C" w:rsidP="004C46E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B1D83" w:rsidRDefault="00676D8C" w:rsidP="004C46E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</w:t>
      </w:r>
      <w:r w:rsidR="00B27761">
        <w:rPr>
          <w:rFonts w:ascii="Arial" w:hAnsi="Arial" w:cs="Arial"/>
          <w:b/>
          <w:bCs/>
          <w:i/>
          <w:iCs/>
          <w:sz w:val="28"/>
          <w:szCs w:val="28"/>
        </w:rPr>
        <w:t>5</w:t>
      </w:r>
      <w:r w:rsidR="002B1D83">
        <w:rPr>
          <w:rFonts w:ascii="Arial" w:hAnsi="Arial" w:cs="Arial"/>
          <w:b/>
          <w:bCs/>
          <w:i/>
          <w:iCs/>
          <w:sz w:val="28"/>
          <w:szCs w:val="28"/>
        </w:rPr>
        <w:t xml:space="preserve"> вариант</w:t>
      </w:r>
    </w:p>
    <w:tbl>
      <w:tblPr>
        <w:tblpPr w:leftFromText="180" w:rightFromText="180" w:vertAnchor="text" w:tblpY="1"/>
        <w:tblOverlap w:val="never"/>
        <w:tblW w:w="10906" w:type="dxa"/>
        <w:tblLook w:val="0000" w:firstRow="0" w:lastRow="0" w:firstColumn="0" w:lastColumn="0" w:noHBand="0" w:noVBand="0"/>
      </w:tblPr>
      <w:tblGrid>
        <w:gridCol w:w="540"/>
        <w:gridCol w:w="60"/>
        <w:gridCol w:w="40"/>
        <w:gridCol w:w="5559"/>
        <w:gridCol w:w="476"/>
        <w:gridCol w:w="895"/>
        <w:gridCol w:w="1240"/>
        <w:gridCol w:w="283"/>
        <w:gridCol w:w="1166"/>
        <w:gridCol w:w="313"/>
        <w:gridCol w:w="334"/>
      </w:tblGrid>
      <w:tr w:rsidR="00676D8C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8C" w:rsidRDefault="00676D8C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8C" w:rsidRPr="0027549B" w:rsidRDefault="0027549B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Ассорти из сочной буженины 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говяжьго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языка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8C" w:rsidRDefault="00676D8C" w:rsidP="0027549B">
            <w:pPr>
              <w:ind w:left="187" w:hanging="180"/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676D8C" w:rsidTr="007E54E4">
        <w:trPr>
          <w:gridAfter w:val="3"/>
          <w:wAfter w:w="1813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8C" w:rsidRDefault="00676D8C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8C" w:rsidRDefault="0027549B" w:rsidP="00797FB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Подается с хреном, горчицей, </w:t>
            </w:r>
            <w:proofErr w:type="spellStart"/>
            <w:r>
              <w:rPr>
                <w:b/>
                <w:bCs/>
                <w:i/>
                <w:iCs/>
              </w:rPr>
              <w:t>помидорками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конкассе</w:t>
            </w:r>
            <w:proofErr w:type="spellEnd"/>
          </w:p>
          <w:p w:rsidR="0027549B" w:rsidRPr="0027549B" w:rsidRDefault="0027549B" w:rsidP="00797FB3">
            <w:pPr>
              <w:rPr>
                <w:b/>
                <w:bCs/>
                <w:i/>
                <w:iCs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8C" w:rsidRDefault="00676D8C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27549B" w:rsidTr="007E54E4">
        <w:trPr>
          <w:gridAfter w:val="3"/>
          <w:wAfter w:w="1813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Pr="0027549B" w:rsidRDefault="0027549B" w:rsidP="00797FB3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Тарелка рыбная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27549B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Форель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лосось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палтус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миноги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маринованные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27549B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зеленью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оливками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лимоном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27549B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27549B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Филе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куриное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сладким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перцем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чесночно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27549B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ореховым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соусом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27549B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27549B" w:rsidTr="007E54E4">
        <w:trPr>
          <w:gridAfter w:val="3"/>
          <w:wAfter w:w="1813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Pr="00676D8C" w:rsidRDefault="0027549B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Мусс из розовых креветок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27549B" w:rsidTr="007E54E4">
        <w:trPr>
          <w:gridAfter w:val="3"/>
          <w:wAfter w:w="1813" w:type="dxa"/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27549B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Pr="00AE0F96" w:rsidRDefault="00AE0F96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Блинчики с лососем средней соли красной икрой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27549B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49B" w:rsidRDefault="0027549B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Гнездо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аиста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Ветчина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шинка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айсберг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помидоры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яйцо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Венский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Горбуша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помидоры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картофель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маслины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майонез</w:t>
            </w:r>
          </w:p>
        </w:tc>
        <w:tc>
          <w:tcPr>
            <w:tcW w:w="1523" w:type="dxa"/>
            <w:gridSpan w:val="2"/>
            <w:noWrap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Греческий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Помидоры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огурцы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перец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болгарский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лук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маслины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фета</w:t>
            </w:r>
            <w:proofErr w:type="spellEnd"/>
          </w:p>
        </w:tc>
        <w:tc>
          <w:tcPr>
            <w:tcW w:w="1523" w:type="dxa"/>
            <w:gridSpan w:val="2"/>
            <w:noWrap/>
          </w:tcPr>
          <w:p w:rsidR="00AE0F96" w:rsidRDefault="00AE0F96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E0F96" w:rsidTr="007E54E4">
        <w:trPr>
          <w:gridAfter w:val="1"/>
          <w:wAfter w:w="33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F96" w:rsidRDefault="00AE0F96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Медальоны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свинины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  <w:sz w:val="20"/>
                <w:szCs w:val="20"/>
              </w:rPr>
              <w:t>120/100/75/30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Подаются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жульеном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белых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грибов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отварным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1"/>
          <w:wAfter w:w="334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картофелем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под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грибным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соусом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Хлебная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корзинка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Pr="00676D8C" w:rsidRDefault="00AE0F96" w:rsidP="00797FB3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676D8C">
              <w:rPr>
                <w:rFonts w:ascii="Imprint MT Shadow" w:hAnsi="Imprint MT Shadow" w:cs="Arial"/>
                <w:b/>
                <w:bCs/>
                <w:i/>
                <w:iCs/>
              </w:rPr>
              <w:t xml:space="preserve"> 1/90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Фруктовая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тарелка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1/200</w:t>
            </w: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E0F96" w:rsidRPr="00676D8C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Чизкейк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классический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110/30</w:t>
            </w: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сладким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соусом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выбор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AE0F96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Кофе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чай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выбор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1/150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Pr="00B27761" w:rsidRDefault="00AE0F96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Водка 0,25 (Русский стандарт, Царская)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Pr="00B27761" w:rsidRDefault="00AE0F96" w:rsidP="00797FB3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     </w:t>
            </w:r>
            <w:r w:rsidRPr="00B27761">
              <w:rPr>
                <w:rFonts w:ascii="Imprint MT Shadow" w:hAnsi="Imprint MT Shadow" w:cs="Arial"/>
                <w:b/>
                <w:bCs/>
                <w:i/>
                <w:iCs/>
              </w:rPr>
              <w:t>1/250</w:t>
            </w:r>
          </w:p>
        </w:tc>
      </w:tr>
      <w:tr w:rsidR="00AE0F96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Default="00AE0F96" w:rsidP="0079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E0F96" w:rsidRDefault="00AE0F96" w:rsidP="0079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6" w:rsidRPr="00676D8C" w:rsidRDefault="00AE0F96" w:rsidP="00797FB3">
            <w:pPr>
              <w:rPr>
                <w:b/>
                <w:i/>
                <w:sz w:val="28"/>
                <w:szCs w:val="28"/>
              </w:rPr>
            </w:pPr>
            <w:r w:rsidRPr="00676D8C">
              <w:rPr>
                <w:b/>
                <w:i/>
                <w:sz w:val="28"/>
                <w:szCs w:val="28"/>
              </w:rPr>
              <w:t>или вино 0,375 (Испания, Франция)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676D8C" w:rsidRDefault="00AE0F96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1/375</w:t>
            </w:r>
          </w:p>
        </w:tc>
      </w:tr>
      <w:tr w:rsidR="007E54E4" w:rsidTr="007E54E4">
        <w:trPr>
          <w:gridAfter w:val="3"/>
          <w:wAfter w:w="1813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Морс (сок, лимонад, мин.вода)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E54E4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1/600</w:t>
            </w:r>
          </w:p>
        </w:tc>
      </w:tr>
      <w:tr w:rsidR="007E54E4" w:rsidTr="007E54E4">
        <w:trPr>
          <w:gridAfter w:val="3"/>
          <w:wAfter w:w="181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4E4" w:rsidRDefault="007E54E4" w:rsidP="00797FB3"/>
          <w:p w:rsidR="007E54E4" w:rsidRDefault="007E54E4" w:rsidP="00797FB3"/>
          <w:p w:rsidR="007E54E4" w:rsidRDefault="007E54E4" w:rsidP="00797FB3"/>
          <w:p w:rsidR="007E54E4" w:rsidRDefault="007E54E4" w:rsidP="00797FB3"/>
          <w:p w:rsidR="007E54E4" w:rsidRDefault="007E54E4" w:rsidP="00797FB3"/>
          <w:p w:rsidR="007E54E4" w:rsidRDefault="007E54E4" w:rsidP="00797FB3"/>
          <w:p w:rsidR="007E54E4" w:rsidRDefault="007E54E4" w:rsidP="00797FB3"/>
          <w:p w:rsidR="007E54E4" w:rsidRDefault="007E54E4" w:rsidP="00797FB3">
            <w:r>
              <w:t>№ п/п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4E4" w:rsidRDefault="007E54E4" w:rsidP="00797FB3">
            <w:pPr>
              <w:jc w:val="center"/>
            </w:pPr>
          </w:p>
          <w:p w:rsidR="007E54E4" w:rsidRPr="007E54E4" w:rsidRDefault="007E54E4" w:rsidP="007E54E4">
            <w:pPr>
              <w:rPr>
                <w:rFonts w:ascii="Imprint MT Shadow" w:hAnsi="Imprint MT Shadow"/>
                <w:b/>
                <w:i/>
                <w:sz w:val="28"/>
                <w:szCs w:val="28"/>
              </w:rPr>
            </w:pPr>
            <w:r w:rsidRPr="007E54E4">
              <w:rPr>
                <w:b/>
                <w:i/>
                <w:sz w:val="28"/>
                <w:szCs w:val="28"/>
              </w:rPr>
              <w:t>Итого</w:t>
            </w:r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E54E4" w:rsidRDefault="007E54E4" w:rsidP="00797FB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E54E4" w:rsidRPr="00797FB3" w:rsidRDefault="007E54E4" w:rsidP="00797FB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97FB3">
              <w:rPr>
                <w:rFonts w:ascii="Arial" w:hAnsi="Arial" w:cs="Arial"/>
                <w:b/>
                <w:i/>
                <w:sz w:val="28"/>
                <w:szCs w:val="28"/>
              </w:rPr>
              <w:t>6 вариант</w:t>
            </w:r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  <w:rPr>
                <w:rFonts w:ascii="Imprint MT Shadow" w:hAnsi="Imprint MT Shadow" w:cs="Arial"/>
              </w:rPr>
            </w:pPr>
            <w:r>
              <w:t>НАИМЕНОВАНИЕ</w:t>
            </w:r>
            <w:r>
              <w:rPr>
                <w:rFonts w:ascii="Imprint MT Shadow" w:hAnsi="Imprint MT Shadow" w:cs="Imprint MT Shadow"/>
              </w:rPr>
              <w:t xml:space="preserve">       </w:t>
            </w:r>
            <w:r>
              <w:t>БЛЮД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54E4" w:rsidRDefault="007E54E4" w:rsidP="00797FB3">
            <w:pPr>
              <w:jc w:val="center"/>
            </w:pPr>
          </w:p>
          <w:p w:rsidR="007E54E4" w:rsidRPr="007E54E4" w:rsidRDefault="007E54E4" w:rsidP="00797FB3">
            <w:pPr>
              <w:jc w:val="center"/>
              <w:rPr>
                <w:b/>
                <w:i/>
                <w:sz w:val="28"/>
                <w:szCs w:val="28"/>
              </w:rPr>
            </w:pPr>
            <w:r w:rsidRPr="007E54E4">
              <w:rPr>
                <w:b/>
                <w:i/>
                <w:sz w:val="28"/>
                <w:szCs w:val="28"/>
              </w:rPr>
              <w:t xml:space="preserve">3500 </w:t>
            </w:r>
            <w:proofErr w:type="spellStart"/>
            <w:r w:rsidRPr="007E54E4">
              <w:rPr>
                <w:b/>
                <w:i/>
                <w:sz w:val="28"/>
                <w:szCs w:val="28"/>
              </w:rPr>
              <w:t>руб</w:t>
            </w:r>
            <w:proofErr w:type="spellEnd"/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</w:pPr>
          </w:p>
          <w:p w:rsidR="007E54E4" w:rsidRDefault="007E54E4" w:rsidP="00797FB3">
            <w:pPr>
              <w:jc w:val="center"/>
            </w:pPr>
            <w:r>
              <w:t>Кол-</w:t>
            </w:r>
            <w:proofErr w:type="spellStart"/>
            <w:proofErr w:type="gramStart"/>
            <w:r>
              <w:t>во,гр</w:t>
            </w:r>
            <w:proofErr w:type="spellEnd"/>
            <w:r>
              <w:t>.</w:t>
            </w:r>
            <w:proofErr w:type="gramEnd"/>
          </w:p>
        </w:tc>
      </w:tr>
      <w:tr w:rsidR="007E54E4" w:rsidRPr="00676D8C" w:rsidTr="007E54E4">
        <w:trPr>
          <w:gridAfter w:val="3"/>
          <w:wAfter w:w="1813" w:type="dxa"/>
          <w:trHeight w:val="4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Тарелка 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мясная</w:t>
            </w:r>
            <w:proofErr w:type="gram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E54E4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7E54E4" w:rsidTr="007E54E4">
        <w:trPr>
          <w:trHeight w:val="599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Язык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говяжий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буженина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ветчина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колбаса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  <w:tc>
          <w:tcPr>
            <w:tcW w:w="1813" w:type="dxa"/>
            <w:gridSpan w:val="3"/>
            <w:vAlign w:val="bottom"/>
          </w:tcPr>
          <w:p w:rsidR="007E54E4" w:rsidRPr="00B27761" w:rsidRDefault="007E54E4" w:rsidP="00797FB3">
            <w:pPr>
              <w:rPr>
                <w:rFonts w:cs="Arial"/>
                <w:b/>
                <w:bCs/>
                <w:i/>
              </w:rPr>
            </w:pPr>
          </w:p>
        </w:tc>
      </w:tr>
      <w:tr w:rsidR="007E54E4" w:rsidTr="007E54E4">
        <w:trPr>
          <w:trHeight w:val="346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карбонат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хреном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горчицей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  <w:tc>
          <w:tcPr>
            <w:tcW w:w="1813" w:type="dxa"/>
            <w:gridSpan w:val="3"/>
            <w:vAlign w:val="bottom"/>
          </w:tcPr>
          <w:p w:rsidR="007E54E4" w:rsidRPr="00B27761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      </w:t>
            </w:r>
          </w:p>
        </w:tc>
      </w:tr>
      <w:tr w:rsidR="007E54E4" w:rsidTr="007E54E4">
        <w:trPr>
          <w:gridAfter w:val="3"/>
          <w:wAfter w:w="1813" w:type="dxa"/>
          <w:trHeight w:val="346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420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Рулет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говядины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черносливом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97FB3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Витки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лосося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шеф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-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посола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,  </w:t>
            </w:r>
            <w:r>
              <w:rPr>
                <w:b/>
                <w:bCs/>
                <w:i/>
                <w:iCs/>
                <w:sz w:val="28"/>
                <w:szCs w:val="28"/>
              </w:rPr>
              <w:t>фарширован</w:t>
            </w:r>
            <w:proofErr w:type="gram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7E54E4" w:rsidTr="007E54E4">
        <w:trPr>
          <w:gridAfter w:val="4"/>
          <w:wAfter w:w="2096" w:type="dxa"/>
          <w:trHeight w:val="31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ные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сыром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фета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красной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икрой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1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Пикантная селедочка с маринованным луком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Рулетики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из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баклажан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помидорами, запеченные под сыром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моцарелла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50</w:t>
            </w: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Жульен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грибной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75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 </w:t>
            </w:r>
            <w:r w:rsidR="004A61D8">
              <w:rPr>
                <w:b/>
                <w:bCs/>
                <w:i/>
                <w:iCs/>
                <w:sz w:val="28"/>
                <w:szCs w:val="28"/>
              </w:rPr>
              <w:t>Деревенский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4A61D8" w:rsidRDefault="004A61D8" w:rsidP="00797FB3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Буженина, картофель, огурцы соленые, яйцо, шампиньоны, горошек, майонез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Барселона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Язык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говяжий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перец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сладкий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китайский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масло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растительное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зелень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Салат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iCs/>
                <w:sz w:val="28"/>
                <w:szCs w:val="28"/>
              </w:rPr>
              <w:t>Фризе</w:t>
            </w:r>
            <w: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100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Авокадо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куриное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филе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помидоры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перец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болгарский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>,</w:t>
            </w:r>
          </w:p>
        </w:tc>
        <w:tc>
          <w:tcPr>
            <w:tcW w:w="2135" w:type="dxa"/>
            <w:gridSpan w:val="2"/>
            <w:noWrap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сок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лимона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майонез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Лосось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пару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120/100/60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картофельным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пюре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розовым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шпинатным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соусом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красной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икрой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</w:tr>
      <w:tr w:rsidR="007E54E4" w:rsidTr="007E54E4">
        <w:trPr>
          <w:gridAfter w:val="2"/>
          <w:wAfter w:w="647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Хлебная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корзинка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97FB3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 xml:space="preserve"> 1/</w:t>
            </w:r>
            <w:r w:rsidRPr="00797FB3">
              <w:rPr>
                <w:rFonts w:cs="Arial"/>
                <w:b/>
                <w:bCs/>
                <w:i/>
                <w:iCs/>
              </w:rPr>
              <w:t>90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Фруктовая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тарелка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1/200</w:t>
            </w: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Штрудель</w:t>
            </w:r>
            <w:proofErr w:type="spellEnd"/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яблочный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iCs/>
                <w:sz w:val="28"/>
                <w:szCs w:val="28"/>
              </w:rPr>
              <w:t>вишневый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ascii="Imprint MT Shadow" w:hAnsi="Imprint MT Shadow" w:cs="Arial"/>
                <w:b/>
                <w:bCs/>
                <w:i/>
                <w:iCs/>
              </w:rPr>
              <w:t>150/30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Подается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любым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сладким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соусом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выбор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мятой</w:t>
            </w:r>
          </w:p>
        </w:tc>
        <w:tc>
          <w:tcPr>
            <w:tcW w:w="2135" w:type="dxa"/>
            <w:gridSpan w:val="2"/>
            <w:noWrap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Imprint MT Shadow" w:hAnsi="Imprint MT Shadow" w:cs="Arial"/>
                <w:b/>
                <w:bCs/>
              </w:rPr>
            </w:pP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Кофе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чай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</w:t>
            </w:r>
            <w:r>
              <w:rPr>
                <w:rFonts w:ascii="Imprint MT Shadow" w:hAnsi="Imprint MT Shadow" w:cs="Imprint MT Shadow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выбор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8A2E50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          </w:t>
            </w:r>
            <w:r>
              <w:rPr>
                <w:rFonts w:ascii="Imprint MT Shadow" w:hAnsi="Imprint MT Shadow" w:cs="Arial"/>
                <w:b/>
                <w:bCs/>
                <w:i/>
                <w:iCs/>
              </w:rPr>
              <w:t>1/150</w:t>
            </w: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B27761" w:rsidRDefault="007E54E4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Водка 0,25 (Русский стандарт, Царская)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97FB3">
            <w:pPr>
              <w:rPr>
                <w:rFonts w:ascii="Imprint MT Shadow" w:hAnsi="Imprint MT Shadow" w:cs="Arial CYR"/>
                <w:b/>
                <w:i/>
                <w:iCs/>
              </w:rPr>
            </w:pPr>
            <w:r>
              <w:rPr>
                <w:rFonts w:cs="Arial CYR"/>
                <w:b/>
                <w:i/>
                <w:iCs/>
              </w:rPr>
              <w:t xml:space="preserve">         </w:t>
            </w:r>
            <w:r w:rsidRPr="00797FB3">
              <w:rPr>
                <w:rFonts w:ascii="Imprint MT Shadow" w:hAnsi="Imprint MT Shadow" w:cs="Arial CYR"/>
                <w:b/>
                <w:i/>
                <w:iCs/>
              </w:rPr>
              <w:t>1/250</w:t>
            </w: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676D8C" w:rsidRDefault="007E54E4" w:rsidP="00797FB3">
            <w:pPr>
              <w:rPr>
                <w:b/>
                <w:i/>
                <w:sz w:val="28"/>
                <w:szCs w:val="28"/>
              </w:rPr>
            </w:pPr>
            <w:r w:rsidRPr="00676D8C">
              <w:rPr>
                <w:b/>
                <w:i/>
                <w:sz w:val="28"/>
                <w:szCs w:val="28"/>
              </w:rPr>
              <w:t>или вино 0,375 (Испания, Франция)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797FB3" w:rsidRDefault="007E54E4" w:rsidP="00797FB3">
            <w:pPr>
              <w:rPr>
                <w:rFonts w:cs="Arial"/>
                <w:b/>
                <w:i/>
                <w:iCs/>
              </w:rPr>
            </w:pPr>
            <w:r w:rsidRPr="00797FB3">
              <w:rPr>
                <w:rFonts w:ascii="Imprint MT Shadow" w:hAnsi="Imprint MT Shadow" w:cs="Arial"/>
                <w:b/>
                <w:i/>
                <w:iCs/>
              </w:rPr>
              <w:t xml:space="preserve">   </w:t>
            </w:r>
            <w:r>
              <w:rPr>
                <w:rFonts w:cs="Arial"/>
                <w:b/>
                <w:i/>
                <w:iCs/>
              </w:rPr>
              <w:t xml:space="preserve"> </w:t>
            </w:r>
            <w:r w:rsidRPr="00797FB3">
              <w:rPr>
                <w:rFonts w:ascii="Imprint MT Shadow" w:hAnsi="Imprint MT Shadow" w:cs="Arial"/>
                <w:b/>
                <w:i/>
                <w:iCs/>
              </w:rPr>
              <w:t xml:space="preserve"> </w:t>
            </w:r>
            <w:r>
              <w:rPr>
                <w:rFonts w:cs="Arial"/>
                <w:b/>
                <w:i/>
                <w:iCs/>
              </w:rPr>
              <w:t xml:space="preserve">    </w:t>
            </w:r>
            <w:r w:rsidRPr="00797FB3">
              <w:rPr>
                <w:rFonts w:ascii="Imprint MT Shadow" w:hAnsi="Imprint MT Shadow" w:cs="Arial"/>
                <w:b/>
                <w:i/>
                <w:iCs/>
              </w:rPr>
              <w:t>1/375</w:t>
            </w:r>
          </w:p>
        </w:tc>
      </w:tr>
      <w:tr w:rsidR="007E54E4" w:rsidTr="007E54E4">
        <w:trPr>
          <w:gridAfter w:val="2"/>
          <w:wAfter w:w="647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8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 w:rsidRPr="00797FB3">
              <w:rPr>
                <w:b/>
                <w:i/>
                <w:sz w:val="28"/>
                <w:szCs w:val="28"/>
              </w:rPr>
              <w:t>Морс (сок, лимонад, мин.вода)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</w:t>
            </w:r>
            <w:r w:rsidRPr="007E54E4">
              <w:rPr>
                <w:b/>
                <w:i/>
                <w:sz w:val="28"/>
                <w:szCs w:val="28"/>
              </w:rPr>
              <w:t>1/600</w:t>
            </w: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</w:p>
        </w:tc>
        <w:tc>
          <w:tcPr>
            <w:tcW w:w="1449" w:type="dxa"/>
            <w:gridSpan w:val="2"/>
            <w:vAlign w:val="bottom"/>
          </w:tcPr>
          <w:p w:rsidR="007E54E4" w:rsidRDefault="007E54E4" w:rsidP="00797FB3">
            <w:pPr>
              <w:rPr>
                <w:rFonts w:ascii="Imprint MT Shadow" w:hAnsi="Imprint MT Shadow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     </w:t>
            </w:r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E54E4" w:rsidTr="007E54E4">
        <w:trPr>
          <w:gridAfter w:val="4"/>
          <w:wAfter w:w="2096" w:type="dxa"/>
          <w:trHeight w:val="37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2B1D83" w:rsidRDefault="007E54E4" w:rsidP="00797F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Pr="008A2E50" w:rsidRDefault="007E54E4" w:rsidP="008A2E50">
            <w:pPr>
              <w:rPr>
                <w:rFonts w:ascii="Imprint MT Shadow" w:hAnsi="Imprint MT Shadow" w:cs="Arial"/>
                <w:b/>
                <w:i/>
                <w:iCs/>
                <w:sz w:val="28"/>
                <w:szCs w:val="28"/>
              </w:rPr>
            </w:pPr>
            <w:r>
              <w:rPr>
                <w:rFonts w:cs="Arial"/>
                <w:b/>
                <w:i/>
                <w:iCs/>
                <w:sz w:val="28"/>
                <w:szCs w:val="28"/>
              </w:rPr>
              <w:t xml:space="preserve">   </w:t>
            </w:r>
            <w:r w:rsidRPr="008A2E50">
              <w:rPr>
                <w:rFonts w:ascii="Imprint MT Shadow" w:hAnsi="Imprint MT Shadow" w:cs="Arial"/>
                <w:b/>
                <w:i/>
                <w:iCs/>
                <w:sz w:val="28"/>
                <w:szCs w:val="28"/>
              </w:rPr>
              <w:t xml:space="preserve">4000 </w:t>
            </w:r>
            <w:proofErr w:type="spellStart"/>
            <w:r w:rsidRPr="008A2E50">
              <w:rPr>
                <w:rFonts w:cs="Arial"/>
                <w:b/>
                <w:i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7E54E4" w:rsidTr="007E54E4">
        <w:trPr>
          <w:gridAfter w:val="4"/>
          <w:wAfter w:w="2096" w:type="dxa"/>
          <w:trHeight w:val="222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E4" w:rsidRDefault="007E54E4" w:rsidP="00797FB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tbl>
      <w:tblPr>
        <w:tblW w:w="6675" w:type="dxa"/>
        <w:tblInd w:w="93" w:type="dxa"/>
        <w:tblLook w:val="0000" w:firstRow="0" w:lastRow="0" w:firstColumn="0" w:lastColumn="0" w:noHBand="0" w:noVBand="0"/>
      </w:tblPr>
      <w:tblGrid>
        <w:gridCol w:w="6675"/>
      </w:tblGrid>
      <w:tr w:rsidR="008326A6" w:rsidRPr="00FC3B95" w:rsidTr="00913AAB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6A6" w:rsidRPr="00913AAB" w:rsidRDefault="00913AAB" w:rsidP="003D46B0">
            <w:pPr>
              <w:rPr>
                <w:bCs/>
                <w:iCs/>
              </w:rPr>
            </w:pPr>
            <w:r w:rsidRPr="00913AAB">
              <w:rPr>
                <w:bCs/>
                <w:iCs/>
              </w:rPr>
              <w:t xml:space="preserve">                                                      </w:t>
            </w:r>
          </w:p>
        </w:tc>
      </w:tr>
      <w:tr w:rsidR="00FD3826" w:rsidRPr="001B4E84" w:rsidTr="00913AAB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826" w:rsidRPr="001B4E84" w:rsidRDefault="00FD3826" w:rsidP="003D46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D3826" w:rsidRPr="001B4E84" w:rsidTr="00913AAB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826" w:rsidRPr="00FD3826" w:rsidRDefault="00FD3826" w:rsidP="003D46B0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3826" w:rsidTr="00913AAB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826" w:rsidRPr="00FD3826" w:rsidRDefault="00FD3826" w:rsidP="003D46B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E4D6F" w:rsidRDefault="005E4D6F" w:rsidP="004C46ED">
      <w:pPr>
        <w:rPr>
          <w:rFonts w:ascii="Comic Sans MS" w:hAnsi="Comic Sans MS"/>
        </w:rPr>
      </w:pPr>
    </w:p>
    <w:sectPr w:rsidR="005E4D6F" w:rsidSect="00D35544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ejaVu Sans Mono">
    <w:charset w:val="CC"/>
    <w:family w:val="modern"/>
    <w:pitch w:val="fixed"/>
    <w:sig w:usb0="E60022FF" w:usb1="500079FB" w:usb2="00000020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BF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6ED"/>
    <w:rsid w:val="000012FD"/>
    <w:rsid w:val="00066EEF"/>
    <w:rsid w:val="000C6C73"/>
    <w:rsid w:val="000F4F65"/>
    <w:rsid w:val="0013686B"/>
    <w:rsid w:val="0015490D"/>
    <w:rsid w:val="00156E54"/>
    <w:rsid w:val="001B144C"/>
    <w:rsid w:val="001B4E84"/>
    <w:rsid w:val="001C22B7"/>
    <w:rsid w:val="00224CE6"/>
    <w:rsid w:val="00237E24"/>
    <w:rsid w:val="002677EE"/>
    <w:rsid w:val="00273A17"/>
    <w:rsid w:val="0027549B"/>
    <w:rsid w:val="002B1D83"/>
    <w:rsid w:val="00324F2E"/>
    <w:rsid w:val="003B394C"/>
    <w:rsid w:val="003C1A1E"/>
    <w:rsid w:val="003D46B0"/>
    <w:rsid w:val="004038A9"/>
    <w:rsid w:val="00466A41"/>
    <w:rsid w:val="00467AFD"/>
    <w:rsid w:val="00493CFF"/>
    <w:rsid w:val="004A5553"/>
    <w:rsid w:val="004A61D8"/>
    <w:rsid w:val="004C46ED"/>
    <w:rsid w:val="00515783"/>
    <w:rsid w:val="005542A1"/>
    <w:rsid w:val="00572F0A"/>
    <w:rsid w:val="00584B01"/>
    <w:rsid w:val="005A7C3E"/>
    <w:rsid w:val="005D13AE"/>
    <w:rsid w:val="005E4D6F"/>
    <w:rsid w:val="00601A2C"/>
    <w:rsid w:val="00610690"/>
    <w:rsid w:val="00676D8C"/>
    <w:rsid w:val="006C240B"/>
    <w:rsid w:val="006C594F"/>
    <w:rsid w:val="006C5AF9"/>
    <w:rsid w:val="006D480A"/>
    <w:rsid w:val="00706066"/>
    <w:rsid w:val="00740F6E"/>
    <w:rsid w:val="00755E52"/>
    <w:rsid w:val="00756A38"/>
    <w:rsid w:val="0076298F"/>
    <w:rsid w:val="00797FB3"/>
    <w:rsid w:val="007E54E4"/>
    <w:rsid w:val="008326A6"/>
    <w:rsid w:val="008A2E50"/>
    <w:rsid w:val="008F443F"/>
    <w:rsid w:val="00913AAB"/>
    <w:rsid w:val="0093322C"/>
    <w:rsid w:val="009429F7"/>
    <w:rsid w:val="00975679"/>
    <w:rsid w:val="00996655"/>
    <w:rsid w:val="009C4B5C"/>
    <w:rsid w:val="009D1B14"/>
    <w:rsid w:val="00A04BB1"/>
    <w:rsid w:val="00A36D00"/>
    <w:rsid w:val="00A46C8C"/>
    <w:rsid w:val="00A97699"/>
    <w:rsid w:val="00AD171E"/>
    <w:rsid w:val="00AE0F96"/>
    <w:rsid w:val="00AF7807"/>
    <w:rsid w:val="00B1732F"/>
    <w:rsid w:val="00B27761"/>
    <w:rsid w:val="00B6797E"/>
    <w:rsid w:val="00C40828"/>
    <w:rsid w:val="00C46F4F"/>
    <w:rsid w:val="00CB29EA"/>
    <w:rsid w:val="00D12FE5"/>
    <w:rsid w:val="00D35544"/>
    <w:rsid w:val="00D7264B"/>
    <w:rsid w:val="00D77CF1"/>
    <w:rsid w:val="00D913D3"/>
    <w:rsid w:val="00D920AF"/>
    <w:rsid w:val="00DB6043"/>
    <w:rsid w:val="00DE54F4"/>
    <w:rsid w:val="00E3103A"/>
    <w:rsid w:val="00E65727"/>
    <w:rsid w:val="00E97AD6"/>
    <w:rsid w:val="00F043D6"/>
    <w:rsid w:val="00F443BF"/>
    <w:rsid w:val="00F617F0"/>
    <w:rsid w:val="00F76C9A"/>
    <w:rsid w:val="00FC3B9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112261-CE53-408E-95D3-89125CA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ED"/>
    <w:rPr>
      <w:sz w:val="24"/>
      <w:szCs w:val="24"/>
    </w:rPr>
  </w:style>
  <w:style w:type="paragraph" w:styleId="1">
    <w:name w:val="heading 1"/>
    <w:basedOn w:val="a"/>
    <w:next w:val="a"/>
    <w:qFormat/>
    <w:rsid w:val="004C4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C4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91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837</Words>
  <Characters>6156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RePack by SPecialiST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/>
  <dc:creator>Марина</dc:creator>
  <cp:keywords/>
  <dc:description/>
  <cp:lastModifiedBy>Екатерина Неделько</cp:lastModifiedBy>
  <cp:revision>2</cp:revision>
  <dcterms:created xsi:type="dcterms:W3CDTF">2017-09-27T07:39:00Z</dcterms:created>
  <dcterms:modified xsi:type="dcterms:W3CDTF">2017-09-27T07:39:00Z</dcterms:modified>
</cp:coreProperties>
</file>